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812"/>
        <w:gridCol w:w="3071"/>
        <w:gridCol w:w="3072"/>
      </w:tblGrid>
      <w:tr w:rsidR="00B43E5B" w:rsidRPr="00452935" w:rsidTr="00E54EBC">
        <w:trPr>
          <w:trHeight w:val="423"/>
        </w:trPr>
        <w:tc>
          <w:tcPr>
            <w:tcW w:w="9214" w:type="dxa"/>
            <w:gridSpan w:val="4"/>
          </w:tcPr>
          <w:p w:rsidR="00B43E5B" w:rsidRPr="001D69A6" w:rsidRDefault="00B43E5B" w:rsidP="00E54EBC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bookmarkStart w:id="0" w:name="PARARTHMA_06"/>
            <w:r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ΑΙΤΗΣΗ</w:t>
            </w:r>
            <w:bookmarkEnd w:id="0"/>
          </w:p>
        </w:tc>
      </w:tr>
      <w:tr w:rsidR="00B43E5B" w:rsidRPr="00452935" w:rsidTr="00F54435">
        <w:trPr>
          <w:trHeight w:val="571"/>
        </w:trPr>
        <w:tc>
          <w:tcPr>
            <w:tcW w:w="9214" w:type="dxa"/>
            <w:gridSpan w:val="4"/>
          </w:tcPr>
          <w:p w:rsidR="00B43E5B" w:rsidRPr="001D69A6" w:rsidRDefault="00B43E5B" w:rsidP="00E54EBC">
            <w:pPr>
              <w:pStyle w:val="a6"/>
              <w:ind w:left="29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8B6A1E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Θέμα</w:t>
            </w:r>
            <w:r w:rsidRPr="001D69A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: </w:t>
            </w:r>
            <w:r w:rsidRPr="00B43E5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Αλλαγή τίτλου Διδακτορικής Διατριβής του/της Υποψήφιου/ας Διδάκτορα</w:t>
            </w:r>
            <w:r w:rsidRPr="002E4B6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</w:t>
            </w:r>
          </w:p>
        </w:tc>
      </w:tr>
      <w:tr w:rsidR="00544AB0" w:rsidTr="006B5B45">
        <w:tc>
          <w:tcPr>
            <w:tcW w:w="2259" w:type="dxa"/>
            <w:vAlign w:val="bottom"/>
          </w:tcPr>
          <w:p w:rsidR="00544AB0" w:rsidRPr="00AF50C0" w:rsidRDefault="00544AB0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955" w:type="dxa"/>
            <w:gridSpan w:val="3"/>
            <w:tcBorders>
              <w:bottom w:val="dotted" w:sz="12" w:space="0" w:color="auto"/>
            </w:tcBorders>
            <w:vAlign w:val="bottom"/>
          </w:tcPr>
          <w:p w:rsidR="00544AB0" w:rsidRPr="00544AB0" w:rsidRDefault="00544AB0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544AB0" w:rsidTr="006B5B45">
        <w:tc>
          <w:tcPr>
            <w:tcW w:w="2259" w:type="dxa"/>
            <w:vAlign w:val="bottom"/>
          </w:tcPr>
          <w:p w:rsidR="00544AB0" w:rsidRPr="00AF50C0" w:rsidRDefault="00544AB0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Βαθμίδα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3"/>
            <w:tcBorders>
              <w:bottom w:val="dotted" w:sz="12" w:space="0" w:color="auto"/>
            </w:tcBorders>
            <w:vAlign w:val="bottom"/>
          </w:tcPr>
          <w:p w:rsidR="00544AB0" w:rsidRPr="00544AB0" w:rsidRDefault="00544AB0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B43E5B" w:rsidTr="00544AB0">
        <w:trPr>
          <w:trHeight w:val="550"/>
        </w:trPr>
        <w:tc>
          <w:tcPr>
            <w:tcW w:w="9214" w:type="dxa"/>
            <w:gridSpan w:val="4"/>
            <w:vAlign w:val="bottom"/>
          </w:tcPr>
          <w:p w:rsidR="00B43E5B" w:rsidRPr="00B47243" w:rsidRDefault="00F54435" w:rsidP="00E54EBC">
            <w:pP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Ως κύριος/α επιβλέπων/</w:t>
            </w:r>
            <w:proofErr w:type="spellStart"/>
            <w:r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του/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της Υποψηφίου/ας Διδάκτορα:</w:t>
            </w:r>
          </w:p>
        </w:tc>
      </w:tr>
      <w:tr w:rsidR="00B43E5B" w:rsidTr="00544AB0">
        <w:trPr>
          <w:trHeight w:val="497"/>
        </w:trPr>
        <w:tc>
          <w:tcPr>
            <w:tcW w:w="9214" w:type="dxa"/>
            <w:gridSpan w:val="4"/>
            <w:tcBorders>
              <w:bottom w:val="dotted" w:sz="12" w:space="0" w:color="auto"/>
            </w:tcBorders>
            <w:vAlign w:val="bottom"/>
          </w:tcPr>
          <w:p w:rsidR="00B43E5B" w:rsidRPr="00544AB0" w:rsidRDefault="00B43E5B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43E5B" w:rsidTr="00544AB0">
        <w:trPr>
          <w:trHeight w:val="714"/>
        </w:trPr>
        <w:tc>
          <w:tcPr>
            <w:tcW w:w="9214" w:type="dxa"/>
            <w:gridSpan w:val="4"/>
            <w:tcBorders>
              <w:top w:val="dotted" w:sz="12" w:space="0" w:color="auto"/>
            </w:tcBorders>
            <w:vAlign w:val="center"/>
          </w:tcPr>
          <w:p w:rsidR="00B43E5B" w:rsidRPr="000046BC" w:rsidRDefault="00F54435" w:rsidP="00F5443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ζητώ να γίνει μεταβολή του τίτλου Διδακτορικής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Διατριβής του/της.</w:t>
            </w:r>
          </w:p>
        </w:tc>
      </w:tr>
      <w:tr w:rsidR="00B43E5B" w:rsidRPr="00355C7D" w:rsidTr="00E54EBC">
        <w:trPr>
          <w:trHeight w:val="128"/>
        </w:trPr>
        <w:tc>
          <w:tcPr>
            <w:tcW w:w="9214" w:type="dxa"/>
            <w:gridSpan w:val="4"/>
            <w:vAlign w:val="bottom"/>
          </w:tcPr>
          <w:p w:rsidR="00B43E5B" w:rsidRPr="00355C7D" w:rsidRDefault="00F54435" w:rsidP="00E54EBC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 w:rsidRPr="00F54435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Προηγούμενος τίτλος Διδακτορικής Διατριβής:</w:t>
            </w:r>
          </w:p>
        </w:tc>
      </w:tr>
      <w:tr w:rsidR="00544AB0" w:rsidRPr="00C05A60" w:rsidTr="006B5B45">
        <w:trPr>
          <w:trHeight w:val="211"/>
        </w:trPr>
        <w:tc>
          <w:tcPr>
            <w:tcW w:w="9214" w:type="dxa"/>
            <w:gridSpan w:val="4"/>
            <w:tcBorders>
              <w:bottom w:val="dotted" w:sz="12" w:space="0" w:color="auto"/>
            </w:tcBorders>
            <w:vAlign w:val="bottom"/>
          </w:tcPr>
          <w:p w:rsidR="00544AB0" w:rsidRPr="00C05A60" w:rsidRDefault="00544AB0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544AB0" w:rsidRPr="00C05A60" w:rsidTr="006B5B45">
        <w:trPr>
          <w:trHeight w:val="128"/>
        </w:trPr>
        <w:tc>
          <w:tcPr>
            <w:tcW w:w="9214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544AB0" w:rsidRPr="00C05A60" w:rsidRDefault="00544AB0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544AB0" w:rsidRPr="00C05A60" w:rsidTr="006B5B45">
        <w:trPr>
          <w:trHeight w:val="70"/>
        </w:trPr>
        <w:tc>
          <w:tcPr>
            <w:tcW w:w="9214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544AB0" w:rsidRPr="00C05A60" w:rsidRDefault="00544AB0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544AB0" w:rsidRPr="00C05A60" w:rsidTr="006B5B45">
        <w:trPr>
          <w:trHeight w:val="181"/>
        </w:trPr>
        <w:tc>
          <w:tcPr>
            <w:tcW w:w="9214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544AB0" w:rsidRPr="00C05A60" w:rsidRDefault="00544AB0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43E5B" w:rsidRPr="005A5361" w:rsidTr="00E54EBC">
        <w:trPr>
          <w:trHeight w:val="128"/>
        </w:trPr>
        <w:tc>
          <w:tcPr>
            <w:tcW w:w="9214" w:type="dxa"/>
            <w:gridSpan w:val="4"/>
            <w:vAlign w:val="bottom"/>
          </w:tcPr>
          <w:p w:rsidR="00B43E5B" w:rsidRPr="005A5361" w:rsidRDefault="00B43E5B" w:rsidP="00E54EBC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B43E5B" w:rsidRPr="00355C7D" w:rsidTr="00E54EBC">
        <w:trPr>
          <w:trHeight w:val="128"/>
        </w:trPr>
        <w:tc>
          <w:tcPr>
            <w:tcW w:w="9214" w:type="dxa"/>
            <w:gridSpan w:val="4"/>
            <w:vAlign w:val="bottom"/>
          </w:tcPr>
          <w:p w:rsidR="00B43E5B" w:rsidRPr="00355C7D" w:rsidRDefault="00F54435" w:rsidP="00E54EBC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 w:rsidRPr="00F54435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Νέος τίτλος Διδακτορικής Διατριβής:</w:t>
            </w:r>
          </w:p>
        </w:tc>
      </w:tr>
      <w:tr w:rsidR="00544AB0" w:rsidRPr="00C05A60" w:rsidTr="006B5B45">
        <w:trPr>
          <w:trHeight w:val="211"/>
        </w:trPr>
        <w:tc>
          <w:tcPr>
            <w:tcW w:w="9214" w:type="dxa"/>
            <w:gridSpan w:val="4"/>
            <w:tcBorders>
              <w:bottom w:val="dotted" w:sz="12" w:space="0" w:color="auto"/>
            </w:tcBorders>
            <w:vAlign w:val="bottom"/>
          </w:tcPr>
          <w:p w:rsidR="00544AB0" w:rsidRPr="00C05A60" w:rsidRDefault="00544AB0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544AB0" w:rsidRPr="00C05A60" w:rsidTr="006B5B45">
        <w:trPr>
          <w:trHeight w:val="128"/>
        </w:trPr>
        <w:tc>
          <w:tcPr>
            <w:tcW w:w="9214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544AB0" w:rsidRPr="00C05A60" w:rsidRDefault="00544AB0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544AB0" w:rsidRPr="00C05A60" w:rsidTr="006B5B45">
        <w:trPr>
          <w:trHeight w:val="70"/>
        </w:trPr>
        <w:tc>
          <w:tcPr>
            <w:tcW w:w="9214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544AB0" w:rsidRPr="00C05A60" w:rsidRDefault="00544AB0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544AB0" w:rsidRPr="00C05A60" w:rsidTr="006B5B45">
        <w:trPr>
          <w:trHeight w:val="181"/>
        </w:trPr>
        <w:tc>
          <w:tcPr>
            <w:tcW w:w="9214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544AB0" w:rsidRPr="00C05A60" w:rsidRDefault="00544AB0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43E5B" w:rsidRPr="005A5361" w:rsidTr="00E54EBC">
        <w:trPr>
          <w:trHeight w:val="128"/>
        </w:trPr>
        <w:tc>
          <w:tcPr>
            <w:tcW w:w="9214" w:type="dxa"/>
            <w:gridSpan w:val="4"/>
            <w:vAlign w:val="bottom"/>
          </w:tcPr>
          <w:p w:rsidR="00B43E5B" w:rsidRPr="005A5361" w:rsidRDefault="00B43E5B" w:rsidP="00E54EBC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B43E5B" w:rsidRPr="00B47243" w:rsidTr="00E54EBC">
        <w:trPr>
          <w:trHeight w:val="562"/>
        </w:trPr>
        <w:tc>
          <w:tcPr>
            <w:tcW w:w="9214" w:type="dxa"/>
            <w:gridSpan w:val="4"/>
            <w:vAlign w:val="bottom"/>
          </w:tcPr>
          <w:p w:rsidR="00B43E5B" w:rsidRPr="00F54435" w:rsidRDefault="00F54435" w:rsidP="00F54435">
            <w:pPr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Βεβαιώνω ότι η παραπάνω αλλαγή δεν έχει επηρεάσει το θέμα της Διδακτορικής Διατριβής, το οποίο παραμένει ως είχε.</w:t>
            </w:r>
          </w:p>
        </w:tc>
      </w:tr>
      <w:tr w:rsidR="00B43E5B" w:rsidRPr="00057824" w:rsidTr="00E54EBC">
        <w:trPr>
          <w:trHeight w:val="70"/>
        </w:trPr>
        <w:tc>
          <w:tcPr>
            <w:tcW w:w="9214" w:type="dxa"/>
            <w:gridSpan w:val="4"/>
            <w:vAlign w:val="bottom"/>
          </w:tcPr>
          <w:p w:rsidR="00B43E5B" w:rsidRPr="00057824" w:rsidRDefault="00B43E5B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43E5B" w:rsidRPr="00375276" w:rsidTr="00544AB0">
        <w:trPr>
          <w:trHeight w:val="1143"/>
        </w:trPr>
        <w:tc>
          <w:tcPr>
            <w:tcW w:w="3071" w:type="dxa"/>
            <w:gridSpan w:val="2"/>
          </w:tcPr>
          <w:p w:rsidR="00B43E5B" w:rsidRDefault="00B43E5B" w:rsidP="00E54EBC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B43E5B" w:rsidRPr="00375276" w:rsidRDefault="00B43E5B" w:rsidP="00E54EBC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:rsidR="00B43E5B" w:rsidRPr="00375276" w:rsidRDefault="00B43E5B" w:rsidP="00E54EBC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tcBorders>
              <w:bottom w:val="dotted" w:sz="12" w:space="0" w:color="auto"/>
            </w:tcBorders>
          </w:tcPr>
          <w:p w:rsidR="00F54435" w:rsidRDefault="00F54435" w:rsidP="00F54435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F54435" w:rsidRPr="00230200" w:rsidRDefault="00F54435" w:rsidP="00F54435">
            <w:pPr>
              <w:ind w:right="140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F54435" w:rsidRPr="007848CD" w:rsidRDefault="00F54435" w:rsidP="00F54435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>Ο</w:t>
            </w:r>
            <w:r w:rsidR="00E819BB">
              <w:rPr>
                <w:rFonts w:asciiTheme="minorHAnsi" w:hAnsiTheme="minorHAnsi" w:cstheme="minorHAnsi"/>
                <w:b/>
                <w:lang w:val="el-GR" w:eastAsia="zh-CN"/>
              </w:rPr>
              <w:t>/Η</w:t>
            </w: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 w:eastAsia="zh-CN"/>
              </w:rPr>
              <w:t>Αιτών</w:t>
            </w:r>
            <w:r w:rsidR="00E819BB">
              <w:rPr>
                <w:rFonts w:asciiTheme="minorHAnsi" w:hAnsiTheme="minorHAnsi" w:cstheme="minorHAnsi"/>
                <w:b/>
                <w:lang w:val="el-GR" w:eastAsia="zh-CN"/>
              </w:rPr>
              <w:t>/</w:t>
            </w:r>
            <w:r>
              <w:rPr>
                <w:rFonts w:asciiTheme="minorHAnsi" w:hAnsiTheme="minorHAnsi" w:cstheme="minorHAnsi"/>
                <w:b/>
                <w:lang w:val="el-GR" w:eastAsia="zh-CN"/>
              </w:rPr>
              <w:t>ούσα</w:t>
            </w:r>
          </w:p>
          <w:p w:rsidR="00B43E5B" w:rsidRDefault="00B43E5B" w:rsidP="00F54435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544AB0" w:rsidRDefault="00544AB0" w:rsidP="00F54435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9A3848" w:rsidRDefault="009A3848" w:rsidP="00F54435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544AB0" w:rsidRPr="00544AB0" w:rsidRDefault="00544AB0" w:rsidP="00F54435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9D3596" w:rsidRDefault="009D3596" w:rsidP="009D3596">
      <w:pPr>
        <w:pStyle w:val="Default"/>
        <w:jc w:val="both"/>
        <w:rPr>
          <w:rFonts w:asciiTheme="minorHAnsi" w:hAnsiTheme="minorHAnsi" w:cstheme="minorHAnsi"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sectPr w:rsidR="009D3596" w:rsidRPr="00045236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E4" w:rsidRDefault="005777E4" w:rsidP="001E0008">
      <w:pPr>
        <w:spacing w:after="0" w:line="240" w:lineRule="auto"/>
      </w:pPr>
      <w:r>
        <w:separator/>
      </w:r>
    </w:p>
  </w:endnote>
  <w:endnote w:type="continuationSeparator" w:id="0">
    <w:p w:rsidR="005777E4" w:rsidRDefault="005777E4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7" w:rsidRDefault="002512A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7" w:rsidRDefault="002512A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7" w:rsidRDefault="002512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E4" w:rsidRDefault="005777E4" w:rsidP="001E0008">
      <w:pPr>
        <w:spacing w:after="0" w:line="240" w:lineRule="auto"/>
      </w:pPr>
      <w:r>
        <w:separator/>
      </w:r>
    </w:p>
  </w:footnote>
  <w:footnote w:type="continuationSeparator" w:id="0">
    <w:p w:rsidR="005777E4" w:rsidRDefault="005777E4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7" w:rsidRDefault="002512A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4A1471">
            <w:rPr>
              <w:rFonts w:ascii="Calibri" w:hAnsi="Calibri" w:cs="Arial"/>
              <w:b/>
              <w:color w:val="984806"/>
              <w:sz w:val="18"/>
              <w:szCs w:val="16"/>
            </w:rPr>
            <w:t>06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9B2D19" w:rsidP="004A1471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</w:t>
          </w:r>
          <w:r w:rsidR="004A1471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Ρ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τημα </w:t>
          </w:r>
          <w:r w:rsidR="000C72F0">
            <w:rPr>
              <w:rFonts w:ascii="Calibri" w:hAnsi="Calibri" w:cs="Arial"/>
              <w:b/>
              <w:caps/>
              <w:color w:val="984806"/>
              <w:sz w:val="18"/>
              <w:szCs w:val="16"/>
              <w:lang w:val="en-US"/>
            </w:rPr>
            <w:t>0</w:t>
          </w:r>
          <w:r w:rsidR="004A1471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6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4A1471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7D36A5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Αίτηση αλλαγής τίτλου Διδακτορικής Διατριβής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2512A7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4A1471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7" w:rsidRDefault="002512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C72F0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12A7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1471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777E4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1C5C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1CD0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04FB-02BC-4B52-8BD6-B7D2F67D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170</cp:revision>
  <cp:lastPrinted>2022-01-20T10:35:00Z</cp:lastPrinted>
  <dcterms:created xsi:type="dcterms:W3CDTF">2020-05-12T18:33:00Z</dcterms:created>
  <dcterms:modified xsi:type="dcterms:W3CDTF">2023-06-13T06:34:00Z</dcterms:modified>
</cp:coreProperties>
</file>